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1C" w:rsidRDefault="00ED482A">
      <w:pPr>
        <w:pStyle w:val="Corpo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-15150</wp:posOffset>
            </wp:positionH>
            <wp:positionV relativeFrom="page">
              <wp:posOffset>101600</wp:posOffset>
            </wp:positionV>
            <wp:extent cx="6650901" cy="87860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testazione_timetable_preparto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901" cy="8786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</w:t>
      </w:r>
    </w:p>
    <w:p w:rsidR="0000732D" w:rsidRDefault="0000732D">
      <w:pPr>
        <w:pStyle w:val="Corpo"/>
      </w:pPr>
    </w:p>
    <w:p w:rsidR="00E11348" w:rsidRDefault="00E11348">
      <w:pPr>
        <w:pStyle w:val="Corpo"/>
      </w:pPr>
    </w:p>
    <w:p w:rsidR="00E11348" w:rsidRDefault="00E11348">
      <w:pPr>
        <w:pStyle w:val="Corpo"/>
      </w:pPr>
    </w:p>
    <w:p w:rsidR="00E11348" w:rsidRDefault="00E11348">
      <w:pPr>
        <w:pStyle w:val="Corpo"/>
      </w:pPr>
    </w:p>
    <w:p w:rsidR="00C516AB" w:rsidRDefault="00C516AB">
      <w:pPr>
        <w:pStyle w:val="Corpo"/>
      </w:pPr>
    </w:p>
    <w:p w:rsidR="00C516AB" w:rsidRDefault="00C516AB">
      <w:pPr>
        <w:pStyle w:val="Corpo"/>
      </w:pPr>
    </w:p>
    <w:p w:rsidR="00C516AB" w:rsidRDefault="00C516AB">
      <w:pPr>
        <w:pStyle w:val="Corpo"/>
      </w:pPr>
    </w:p>
    <w:tbl>
      <w:tblPr>
        <w:tblStyle w:val="TableNormal"/>
        <w:tblW w:w="1057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2125"/>
        <w:gridCol w:w="3402"/>
        <w:gridCol w:w="821"/>
        <w:gridCol w:w="3402"/>
        <w:gridCol w:w="822"/>
      </w:tblGrid>
      <w:tr w:rsidR="00C516AB" w:rsidTr="00BE15B1">
        <w:trPr>
          <w:trHeight w:val="328"/>
          <w:tblHeader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Default="00C516AB" w:rsidP="00BE15B1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Marzo 2017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Default="00C516AB" w:rsidP="00BE15B1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9:30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Default="00C516AB" w:rsidP="00BE15B1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Default="00C516AB" w:rsidP="00BE15B1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18:00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Default="00C516AB" w:rsidP="00BE15B1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</w:tr>
      <w:tr w:rsidR="00C516AB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Default="00C516AB" w:rsidP="00BE15B1">
            <w:pPr>
              <w:pStyle w:val="Stiletabella2"/>
            </w:pPr>
            <w:r>
              <w:t>Mercoledì 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Pr="008502C0" w:rsidRDefault="00C516A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Pr="008502C0" w:rsidRDefault="00C516A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Pr="008502C0" w:rsidRDefault="00C516A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primi giorni del neonato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Pr="008502C0" w:rsidRDefault="00C516A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401</w:t>
            </w:r>
          </w:p>
        </w:tc>
      </w:tr>
      <w:tr w:rsidR="00D340FB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Default="00D340FB" w:rsidP="00BE15B1">
            <w:pPr>
              <w:pStyle w:val="Stiletabella2"/>
            </w:pPr>
            <w:r>
              <w:t>Lunedì 6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Pr="008502C0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Pr="008502C0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Anestesia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402</w:t>
            </w:r>
          </w:p>
        </w:tc>
      </w:tr>
      <w:tr w:rsidR="00C516AB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Default="00C516AB" w:rsidP="00BE15B1">
            <w:pPr>
              <w:pStyle w:val="Stiletabella2"/>
            </w:pPr>
            <w:r>
              <w:t>Mercoledì 8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Pr="008502C0" w:rsidRDefault="00C516A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Pr="008502C0" w:rsidRDefault="00C516A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Pr="008502C0" w:rsidRDefault="00C516A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Gli imprevisti del parto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Pr="008502C0" w:rsidRDefault="00C516A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401</w:t>
            </w:r>
          </w:p>
        </w:tc>
      </w:tr>
      <w:tr w:rsidR="00D340FB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Default="00D340FB" w:rsidP="00BE15B1">
            <w:pPr>
              <w:pStyle w:val="Stiletabella2"/>
            </w:pPr>
            <w:r>
              <w:t>Lunedì 13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Pr="008502C0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Pr="008502C0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 travaglio al parto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402</w:t>
            </w:r>
          </w:p>
        </w:tc>
      </w:tr>
      <w:tr w:rsidR="00F40607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Default="00F40607" w:rsidP="00BE15B1">
            <w:pPr>
              <w:pStyle w:val="Stiletabella2"/>
            </w:pPr>
            <w:r>
              <w:t>Martedì 14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Pr="008502C0" w:rsidRDefault="00F40607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Pr="008502C0" w:rsidRDefault="00F40607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Default="00F40607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Psicologia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Default="00F40607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403</w:t>
            </w:r>
          </w:p>
        </w:tc>
      </w:tr>
      <w:tr w:rsidR="00C516AB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Default="00C516AB" w:rsidP="00BE15B1">
            <w:pPr>
              <w:pStyle w:val="Stiletabella2"/>
            </w:pPr>
            <w:r>
              <w:t>Mercoledì 15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Pr="008502C0" w:rsidRDefault="00C516A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Pr="008502C0" w:rsidRDefault="00C516A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Default="008B261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Allattamento I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Pr="008502C0" w:rsidRDefault="00C516A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401</w:t>
            </w:r>
          </w:p>
        </w:tc>
      </w:tr>
      <w:tr w:rsidR="00D340FB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Default="00D340FB" w:rsidP="00BE15B1">
            <w:pPr>
              <w:pStyle w:val="Stiletabella2"/>
            </w:pPr>
            <w:r>
              <w:t>Lunedì 20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Pr="008502C0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Pr="008502C0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Pavimento pelvico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402</w:t>
            </w:r>
          </w:p>
        </w:tc>
      </w:tr>
      <w:tr w:rsidR="00C516AB" w:rsidRPr="0000732D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Default="008B261B" w:rsidP="00BE15B1">
            <w:pPr>
              <w:pStyle w:val="Stiletabella2"/>
            </w:pPr>
            <w:r>
              <w:t>Martedì 21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Pr="008502C0" w:rsidRDefault="008B261B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Puerperio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Pr="008502C0" w:rsidRDefault="008B261B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Pr="008502C0" w:rsidRDefault="00F40607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Arriva il travaglio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AB" w:rsidRPr="008502C0" w:rsidRDefault="00F40607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403</w:t>
            </w:r>
          </w:p>
        </w:tc>
      </w:tr>
      <w:tr w:rsidR="00D340FB" w:rsidRPr="0000732D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Default="00D340FB" w:rsidP="00BE15B1">
            <w:pPr>
              <w:pStyle w:val="Stiletabella2"/>
            </w:pPr>
            <w:r>
              <w:t>Lunedì 27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Default="00D340FB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Default="00D340FB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Pr="008502C0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nascita (proiezione)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0FB" w:rsidRPr="008502C0" w:rsidRDefault="00D340FB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402</w:t>
            </w:r>
          </w:p>
        </w:tc>
      </w:tr>
      <w:tr w:rsidR="008B261B" w:rsidRPr="0000732D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pStyle w:val="Stiletabella2"/>
            </w:pPr>
            <w:r>
              <w:t>Martedì 28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Allattamento II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Pr="008502C0" w:rsidRDefault="00F40607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Alimentazione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Pr="008502C0" w:rsidRDefault="00F40607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403</w:t>
            </w:r>
          </w:p>
        </w:tc>
      </w:tr>
    </w:tbl>
    <w:p w:rsidR="008B261B" w:rsidRDefault="008B261B" w:rsidP="008B261B">
      <w:pPr>
        <w:pStyle w:val="Corpo"/>
      </w:pPr>
    </w:p>
    <w:p w:rsidR="008B261B" w:rsidRDefault="008B261B">
      <w:pPr>
        <w:pStyle w:val="Corpo"/>
      </w:pPr>
    </w:p>
    <w:tbl>
      <w:tblPr>
        <w:tblStyle w:val="TableNormal"/>
        <w:tblW w:w="1057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2125"/>
        <w:gridCol w:w="3402"/>
        <w:gridCol w:w="821"/>
        <w:gridCol w:w="3402"/>
        <w:gridCol w:w="822"/>
      </w:tblGrid>
      <w:tr w:rsidR="008B261B" w:rsidTr="00BE15B1">
        <w:trPr>
          <w:trHeight w:val="328"/>
          <w:tblHeader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Aprile 2017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9:30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18:00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</w:tr>
      <w:tr w:rsidR="001A25A0" w:rsidRPr="001A25A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BE15B1">
            <w:pPr>
              <w:pStyle w:val="Stiletabella2"/>
            </w:pPr>
            <w:bookmarkStart w:id="0" w:name="_GoBack"/>
            <w:r>
              <w:t>Lunedì 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1A25A0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primi giorni del neonato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1A25A0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402</w:t>
            </w:r>
          </w:p>
        </w:tc>
      </w:tr>
      <w:bookmarkEnd w:id="0"/>
      <w:tr w:rsidR="008B261B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pStyle w:val="Stiletabella2"/>
            </w:pPr>
            <w:r>
              <w:t>Martedì 4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 linguaggio segreto 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Pr="008502C0" w:rsidRDefault="00F40607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Anestesia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Pr="008502C0" w:rsidRDefault="00F40607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403</w:t>
            </w:r>
          </w:p>
        </w:tc>
      </w:tr>
      <w:tr w:rsidR="001A25A0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BE15B1">
            <w:pPr>
              <w:pStyle w:val="Stiletabella2"/>
            </w:pPr>
            <w:r>
              <w:t>Lunedì 10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1A25A0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Gli imprevisti del parto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1A25A0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402</w:t>
            </w:r>
          </w:p>
        </w:tc>
      </w:tr>
      <w:tr w:rsidR="00F40607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Default="00F40607" w:rsidP="00BE15B1">
            <w:pPr>
              <w:pStyle w:val="Stiletabella2"/>
            </w:pPr>
            <w:r>
              <w:t>Martedì 11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Default="00F40607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Default="00F40607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Default="00F40607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Dal travaglio al parto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Default="00F40607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403</w:t>
            </w:r>
          </w:p>
        </w:tc>
      </w:tr>
      <w:tr w:rsidR="008B261B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pStyle w:val="Stiletabella2"/>
            </w:pPr>
            <w:r>
              <w:t>Mercoledì 12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F40607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Tosse febbre e vaccinazioni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Pr="008502C0" w:rsidRDefault="008B261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Pr="008502C0" w:rsidRDefault="008B261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F40607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Default="00F40607" w:rsidP="00BE15B1">
            <w:pPr>
              <w:pStyle w:val="Stiletabella2"/>
            </w:pPr>
            <w:r>
              <w:t>Martedì 18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Default="00F40607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Default="00F40607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Pr="008502C0" w:rsidRDefault="00F40607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Pavimento pelvico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Pr="008502C0" w:rsidRDefault="00F40607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403</w:t>
            </w:r>
          </w:p>
        </w:tc>
      </w:tr>
      <w:tr w:rsidR="008B261B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pStyle w:val="Stiletabella2"/>
            </w:pPr>
            <w:r>
              <w:t>Mercoledì 19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F40607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Cure mamma bimbo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Pr="008502C0" w:rsidRDefault="008B261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Pr="008502C0" w:rsidRDefault="008B261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F40607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Default="00F40607" w:rsidP="00F40607">
            <w:pPr>
              <w:pStyle w:val="Stiletabella2"/>
            </w:pPr>
            <w:r>
              <w:t>Giovedì 20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Default="00F40607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Default="00F40607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Pr="008502C0" w:rsidRDefault="00F40607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Allattamento I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607" w:rsidRPr="008502C0" w:rsidRDefault="00F40607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402</w:t>
            </w:r>
          </w:p>
        </w:tc>
      </w:tr>
      <w:tr w:rsidR="008B261B" w:rsidRPr="008502C0" w:rsidTr="00BE15B1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pStyle w:val="Stiletabella2"/>
            </w:pPr>
            <w:r>
              <w:t>Mercoledì 26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Ripassi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Default="008B261B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Pr="008502C0" w:rsidRDefault="008B261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261B" w:rsidRPr="008502C0" w:rsidRDefault="008B261B" w:rsidP="00BE15B1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1A25A0" w:rsidRPr="008502C0" w:rsidTr="004A683E">
        <w:tblPrEx>
          <w:shd w:val="clear" w:color="auto" w:fill="auto"/>
        </w:tblPrEx>
        <w:trPr>
          <w:trHeight w:val="232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BE15B1">
            <w:pPr>
              <w:pStyle w:val="Stiletabella2"/>
            </w:pPr>
            <w:r>
              <w:t>Giovedì 27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Allattamento II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BE15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F40607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nascita (proiezione)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F40607" w:rsidP="00BE15B1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403</w:t>
            </w:r>
          </w:p>
        </w:tc>
      </w:tr>
    </w:tbl>
    <w:p w:rsidR="008B261B" w:rsidRDefault="008B261B">
      <w:pPr>
        <w:pStyle w:val="Corpo"/>
      </w:pPr>
    </w:p>
    <w:tbl>
      <w:tblPr>
        <w:tblStyle w:val="TableNormal"/>
        <w:tblW w:w="1057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2125"/>
        <w:gridCol w:w="3402"/>
        <w:gridCol w:w="821"/>
        <w:gridCol w:w="3402"/>
        <w:gridCol w:w="822"/>
      </w:tblGrid>
      <w:tr w:rsidR="001A25A0" w:rsidTr="00AB02B3">
        <w:trPr>
          <w:trHeight w:val="328"/>
          <w:tblHeader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Maggio 2017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9:30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18:00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</w:tr>
      <w:tr w:rsidR="001A25A0" w:rsidRPr="00390059" w:rsidTr="00AB02B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pStyle w:val="Stiletabella2"/>
            </w:pPr>
            <w:r>
              <w:t>Martedì 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 linguaggio segreto 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390059" w:rsidP="00AB02B3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primi giorni del neonato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390059" w:rsidP="00AB02B3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403</w:t>
            </w:r>
          </w:p>
        </w:tc>
      </w:tr>
      <w:tr w:rsidR="001A25A0" w:rsidRPr="008502C0" w:rsidTr="00AB02B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pStyle w:val="Stiletabella2"/>
            </w:pPr>
            <w:r>
              <w:lastRenderedPageBreak/>
              <w:t>Martedì 9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Puerperio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390059" w:rsidP="00AB02B3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Gli imprevisti del parto 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390059" w:rsidP="00AB02B3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403</w:t>
            </w:r>
          </w:p>
        </w:tc>
      </w:tr>
      <w:tr w:rsidR="00390059" w:rsidRPr="008502C0" w:rsidTr="00AB02B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AB02B3">
            <w:pPr>
              <w:pStyle w:val="Stiletabella2"/>
            </w:pPr>
            <w:r>
              <w:t>Martedì 16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AB02B3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Allattamento I</w:t>
            </w: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AB02B3">
            <w:pPr>
              <w:pStyle w:val="Corp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403</w:t>
            </w:r>
          </w:p>
        </w:tc>
      </w:tr>
      <w:tr w:rsidR="001A25A0" w:rsidRPr="008502C0" w:rsidTr="00AB02B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pStyle w:val="Stiletabella2"/>
            </w:pPr>
            <w:r>
              <w:t>Mercoledì 17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Cure mamma-bimbo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1A25A0" w:rsidP="00AB02B3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1A25A0" w:rsidP="00AB02B3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390059" w:rsidRPr="008502C0" w:rsidTr="00AB02B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AB02B3">
            <w:pPr>
              <w:pStyle w:val="Stiletabella2"/>
            </w:pPr>
            <w:r>
              <w:t>Martedì 23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Allattamento II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390059" w:rsidP="00AB02B3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390059" w:rsidP="00AB02B3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1A25A0" w:rsidRPr="008502C0" w:rsidTr="00AB02B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pStyle w:val="Stiletabella2"/>
            </w:pPr>
            <w:r>
              <w:t>Mercoledì 24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Tosse febbre e vaccinazioni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1A25A0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1A25A0" w:rsidP="00AB02B3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1A25A0" w:rsidP="00AB02B3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390059" w:rsidRPr="008502C0" w:rsidTr="00AB02B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AB02B3">
            <w:pPr>
              <w:pStyle w:val="Stiletabella2"/>
            </w:pPr>
            <w:r>
              <w:t>Martedì 30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 linguaggio segreto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390059" w:rsidP="00AB02B3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390059" w:rsidP="00AB02B3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1A25A0" w:rsidRPr="008502C0" w:rsidTr="00AB02B3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6C07B1" w:rsidP="00AB02B3">
            <w:pPr>
              <w:pStyle w:val="Stiletabella2"/>
            </w:pPr>
            <w:r>
              <w:t>Mercoledì 31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6C07B1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Ripassi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Default="006C07B1" w:rsidP="00AB0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402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1A25A0" w:rsidP="00AB02B3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5A0" w:rsidRPr="008502C0" w:rsidRDefault="001A25A0" w:rsidP="00AB02B3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</w:tbl>
    <w:p w:rsidR="008B261B" w:rsidRDefault="008B261B">
      <w:pPr>
        <w:pStyle w:val="Corpo"/>
      </w:pPr>
    </w:p>
    <w:p w:rsidR="00390059" w:rsidRDefault="00390059">
      <w:pPr>
        <w:pStyle w:val="Corpo"/>
      </w:pPr>
    </w:p>
    <w:tbl>
      <w:tblPr>
        <w:tblStyle w:val="TableNormal"/>
        <w:tblW w:w="1057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Look w:val="04A0" w:firstRow="1" w:lastRow="0" w:firstColumn="1" w:lastColumn="0" w:noHBand="0" w:noVBand="1"/>
      </w:tblPr>
      <w:tblGrid>
        <w:gridCol w:w="2125"/>
        <w:gridCol w:w="3402"/>
        <w:gridCol w:w="821"/>
        <w:gridCol w:w="3402"/>
        <w:gridCol w:w="822"/>
      </w:tblGrid>
      <w:tr w:rsidR="00390059" w:rsidTr="00DC5A7A">
        <w:trPr>
          <w:trHeight w:val="328"/>
          <w:tblHeader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 xml:space="preserve">Giugno </w:t>
            </w:r>
            <w:r>
              <w:rPr>
                <w:color w:val="FEFFFF"/>
                <w:sz w:val="26"/>
                <w:szCs w:val="26"/>
              </w:rPr>
              <w:t>2017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9:30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pStyle w:val="Intestazionearancione"/>
            </w:pPr>
            <w:r>
              <w:rPr>
                <w:color w:val="FEFFFF"/>
                <w:sz w:val="26"/>
                <w:szCs w:val="26"/>
              </w:rPr>
              <w:t>18:00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A93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pStyle w:val="Intestazionearancione"/>
            </w:pPr>
            <w:r>
              <w:rPr>
                <w:color w:val="FEFFFF"/>
                <w:sz w:val="20"/>
                <w:szCs w:val="20"/>
              </w:rPr>
              <w:t>Gr.</w:t>
            </w:r>
          </w:p>
        </w:tc>
      </w:tr>
      <w:tr w:rsidR="00390059" w:rsidRPr="008502C0" w:rsidTr="00DC5A7A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pStyle w:val="Stiletabella2"/>
            </w:pPr>
            <w:r>
              <w:t>Martedì 6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Puerperio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390059" w:rsidP="00DC5A7A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390059" w:rsidP="00DC5A7A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390059" w:rsidRPr="008502C0" w:rsidTr="00DC5A7A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390059">
            <w:pPr>
              <w:pStyle w:val="Stiletabella2"/>
            </w:pPr>
            <w:r>
              <w:t>Mercoledì 1</w:t>
            </w:r>
            <w:r>
              <w:t>4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Cure mamma-bimbo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390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390059" w:rsidP="00DC5A7A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390059" w:rsidP="00DC5A7A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390059" w:rsidRPr="008502C0" w:rsidTr="00DC5A7A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pStyle w:val="Stiletabella2"/>
            </w:pPr>
            <w:r>
              <w:t>Martedì 23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Allattamento II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390059" w:rsidP="00DC5A7A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390059" w:rsidP="00DC5A7A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390059" w:rsidRPr="008502C0" w:rsidTr="00DC5A7A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390059">
            <w:pPr>
              <w:pStyle w:val="Stiletabella2"/>
            </w:pPr>
            <w:r>
              <w:t>Mercoledì 2</w:t>
            </w:r>
            <w:r>
              <w:t>1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Tosse febbre e vaccinazioni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390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390059" w:rsidP="00DC5A7A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390059" w:rsidP="00DC5A7A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  <w:tr w:rsidR="00390059" w:rsidRPr="008502C0" w:rsidTr="00DC5A7A">
        <w:tblPrEx>
          <w:shd w:val="clear" w:color="auto" w:fill="auto"/>
        </w:tblPrEx>
        <w:trPr>
          <w:trHeight w:val="280"/>
        </w:trPr>
        <w:tc>
          <w:tcPr>
            <w:tcW w:w="212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pStyle w:val="Stiletabella2"/>
            </w:pPr>
            <w:r>
              <w:t>Mercoledì 28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DC5A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Ripassi</w:t>
            </w:r>
          </w:p>
        </w:tc>
        <w:tc>
          <w:tcPr>
            <w:tcW w:w="8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8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Default="00390059" w:rsidP="003900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390059" w:rsidP="00DC5A7A">
            <w:pPr>
              <w:pStyle w:val="Corpo"/>
              <w:rPr>
                <w:rFonts w:asciiTheme="minorHAnsi" w:hAnsiTheme="minorHAnsi" w:cstheme="minorHAnsi"/>
              </w:rPr>
            </w:pPr>
          </w:p>
        </w:tc>
        <w:tc>
          <w:tcPr>
            <w:tcW w:w="8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059" w:rsidRPr="008502C0" w:rsidRDefault="00390059" w:rsidP="00DC5A7A">
            <w:pPr>
              <w:pStyle w:val="Corpo"/>
              <w:rPr>
                <w:rFonts w:asciiTheme="minorHAnsi" w:hAnsiTheme="minorHAnsi" w:cstheme="minorHAnsi"/>
              </w:rPr>
            </w:pPr>
          </w:p>
        </w:tc>
      </w:tr>
    </w:tbl>
    <w:p w:rsidR="00390059" w:rsidRDefault="00390059" w:rsidP="00390059">
      <w:pPr>
        <w:pStyle w:val="Corpo"/>
      </w:pPr>
    </w:p>
    <w:p w:rsidR="00390059" w:rsidRDefault="00390059" w:rsidP="00390059">
      <w:pPr>
        <w:pStyle w:val="Corpo"/>
      </w:pPr>
    </w:p>
    <w:p w:rsidR="00390059" w:rsidRDefault="00390059" w:rsidP="00390059">
      <w:pPr>
        <w:pStyle w:val="Corpo"/>
      </w:pPr>
    </w:p>
    <w:p w:rsidR="00390059" w:rsidRDefault="00390059">
      <w:pPr>
        <w:pStyle w:val="Corpo"/>
      </w:pPr>
    </w:p>
    <w:sectPr w:rsidR="00390059">
      <w:pgSz w:w="11900" w:h="16840"/>
      <w:pgMar w:top="1134" w:right="720" w:bottom="1134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3A6" w:rsidRDefault="001443A6">
      <w:r>
        <w:separator/>
      </w:r>
    </w:p>
  </w:endnote>
  <w:endnote w:type="continuationSeparator" w:id="0">
    <w:p w:rsidR="001443A6" w:rsidRDefault="0014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3A6" w:rsidRDefault="001443A6">
      <w:r>
        <w:separator/>
      </w:r>
    </w:p>
  </w:footnote>
  <w:footnote w:type="continuationSeparator" w:id="0">
    <w:p w:rsidR="001443A6" w:rsidRDefault="00144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1C"/>
    <w:rsid w:val="0000732D"/>
    <w:rsid w:val="000316DE"/>
    <w:rsid w:val="00100ED3"/>
    <w:rsid w:val="001443A6"/>
    <w:rsid w:val="001A25A0"/>
    <w:rsid w:val="001E5D48"/>
    <w:rsid w:val="00242FD5"/>
    <w:rsid w:val="002B32D7"/>
    <w:rsid w:val="00301C4A"/>
    <w:rsid w:val="0031191C"/>
    <w:rsid w:val="00352672"/>
    <w:rsid w:val="00390059"/>
    <w:rsid w:val="003A709E"/>
    <w:rsid w:val="004A683E"/>
    <w:rsid w:val="00544ED9"/>
    <w:rsid w:val="005B1D47"/>
    <w:rsid w:val="005F5DAF"/>
    <w:rsid w:val="00617F0F"/>
    <w:rsid w:val="006C07B1"/>
    <w:rsid w:val="00700FD5"/>
    <w:rsid w:val="00703BED"/>
    <w:rsid w:val="008502C0"/>
    <w:rsid w:val="00854CD2"/>
    <w:rsid w:val="0088434C"/>
    <w:rsid w:val="008909CF"/>
    <w:rsid w:val="008B261B"/>
    <w:rsid w:val="00905A48"/>
    <w:rsid w:val="009068BC"/>
    <w:rsid w:val="009571D3"/>
    <w:rsid w:val="00976FA3"/>
    <w:rsid w:val="009B7C05"/>
    <w:rsid w:val="009C6DD8"/>
    <w:rsid w:val="00A50131"/>
    <w:rsid w:val="00B571D8"/>
    <w:rsid w:val="00B86CF3"/>
    <w:rsid w:val="00B95409"/>
    <w:rsid w:val="00BA73F0"/>
    <w:rsid w:val="00BB5BAB"/>
    <w:rsid w:val="00BD53CC"/>
    <w:rsid w:val="00C516AB"/>
    <w:rsid w:val="00CD2E55"/>
    <w:rsid w:val="00D0078C"/>
    <w:rsid w:val="00D15E1C"/>
    <w:rsid w:val="00D340FB"/>
    <w:rsid w:val="00D40A3D"/>
    <w:rsid w:val="00D930B1"/>
    <w:rsid w:val="00DF6A00"/>
    <w:rsid w:val="00E11348"/>
    <w:rsid w:val="00E46175"/>
    <w:rsid w:val="00E52680"/>
    <w:rsid w:val="00EA57CC"/>
    <w:rsid w:val="00EA6FAC"/>
    <w:rsid w:val="00ED482A"/>
    <w:rsid w:val="00F40607"/>
    <w:rsid w:val="00F4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E095E-1A5E-4E48-8EFC-A6B41F54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customStyle="1" w:styleId="Intestazionearancione">
    <w:name w:val="Intestazione arancione"/>
    <w:next w:val="Corpo"/>
    <w:pPr>
      <w:keepNext/>
      <w:outlineLvl w:val="1"/>
    </w:pPr>
    <w:rPr>
      <w:rFonts w:ascii="Helvetica" w:eastAsia="Helvetica" w:hAnsi="Helvetica" w:cs="Helvetica"/>
      <w:b/>
      <w:bCs/>
      <w:color w:val="FFC071"/>
      <w:sz w:val="32"/>
      <w:szCs w:val="32"/>
    </w:rPr>
  </w:style>
  <w:style w:type="paragraph" w:customStyle="1" w:styleId="Stiletabella2">
    <w:name w:val="Stile tabella 2"/>
    <w:rPr>
      <w:rFonts w:ascii="Helvetica" w:eastAsia="Helvetica" w:hAnsi="Helvetica" w:cs="Helvetica"/>
      <w:b/>
      <w:bCs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3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3CC"/>
    <w:rPr>
      <w:rFonts w:ascii="Segoe UI" w:hAnsi="Segoe UI" w:cs="Segoe UI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B26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261B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B26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61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gepo milano</dc:creator>
  <cp:lastModifiedBy>gepo milano</cp:lastModifiedBy>
  <cp:revision>26</cp:revision>
  <cp:lastPrinted>2016-06-15T12:27:00Z</cp:lastPrinted>
  <dcterms:created xsi:type="dcterms:W3CDTF">2016-05-19T15:35:00Z</dcterms:created>
  <dcterms:modified xsi:type="dcterms:W3CDTF">2017-03-09T08:56:00Z</dcterms:modified>
</cp:coreProperties>
</file>